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python-fsspec 2024.2.0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Martin Durant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